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2B" w:rsidRDefault="002A332B" w:rsidP="002A332B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2A332B" w:rsidRPr="005C5395" w:rsidTr="00174119">
        <w:tc>
          <w:tcPr>
            <w:tcW w:w="817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2A332B" w:rsidRPr="005C5395" w:rsidTr="00174119">
        <w:tc>
          <w:tcPr>
            <w:tcW w:w="817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119" w:type="dxa"/>
          </w:tcPr>
          <w:p w:rsidR="002A332B" w:rsidRDefault="002A332B" w:rsidP="002A332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6C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2.10. Устойчивость сжатых стержней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2A332B" w:rsidRPr="00A26CC0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C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Устойчивость сжатых стержней</w:t>
            </w:r>
          </w:p>
          <w:p w:rsidR="002A332B" w:rsidRPr="00A26CC0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Критическая сила, критическое напряжение, гибкость</w:t>
            </w:r>
          </w:p>
          <w:p w:rsidR="002A332B" w:rsidRPr="00A26CC0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Эйлера</w:t>
            </w:r>
          </w:p>
          <w:p w:rsidR="002A332B" w:rsidRPr="00A26CC0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Ясинского</w:t>
            </w:r>
          </w:p>
          <w:p w:rsidR="002A332B" w:rsidRPr="00A26CC0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стержней в зависимости от их гибкости</w:t>
            </w:r>
          </w:p>
          <w:p w:rsidR="002A332B" w:rsidRPr="005C5395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на устойчивость сжатых стержней</w:t>
            </w:r>
          </w:p>
        </w:tc>
        <w:tc>
          <w:tcPr>
            <w:tcW w:w="1984" w:type="dxa"/>
          </w:tcPr>
          <w:p w:rsidR="002A332B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A332B" w:rsidRPr="005C5395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32B" w:rsidRPr="006D2257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2A332B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B" w:rsidRPr="005C5395" w:rsidTr="00174119">
        <w:tc>
          <w:tcPr>
            <w:tcW w:w="817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19" w:type="dxa"/>
          </w:tcPr>
          <w:p w:rsidR="002A332B" w:rsidRPr="002A332B" w:rsidRDefault="002A332B" w:rsidP="002A33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Детали машин</w:t>
            </w:r>
          </w:p>
          <w:p w:rsidR="002A332B" w:rsidRDefault="002A332B" w:rsidP="002A33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 Основные положения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sz w:val="20"/>
                <w:szCs w:val="20"/>
              </w:rPr>
              <w:t xml:space="preserve">Механизм, машина, деталь, сборочная единица 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sz w:val="20"/>
                <w:szCs w:val="20"/>
              </w:rPr>
              <w:t>Требования предъявляемые к машинам, деталям и сборочным единицам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sz w:val="20"/>
                <w:szCs w:val="20"/>
              </w:rPr>
              <w:t>Критерии работоспособности и расчета деталей машин</w:t>
            </w:r>
          </w:p>
          <w:p w:rsidR="002A332B" w:rsidRPr="005C5395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0"/>
                <w:szCs w:val="20"/>
              </w:rPr>
              <w:t>Понятие о системе автоматизированного проектирования</w:t>
            </w:r>
          </w:p>
        </w:tc>
        <w:tc>
          <w:tcPr>
            <w:tcW w:w="1984" w:type="dxa"/>
          </w:tcPr>
          <w:p w:rsidR="002A332B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A332B" w:rsidRPr="005C5395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32B" w:rsidRPr="006D2257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4636C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2A332B" w:rsidRDefault="002A332B" w:rsidP="002A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32B" w:rsidRDefault="002A332B"/>
    <w:p w:rsidR="002A332B" w:rsidRPr="00645918" w:rsidRDefault="006459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B9">
        <w:rPr>
          <w:rFonts w:ascii="Times New Roman" w:hAnsi="Times New Roman" w:cs="Times New Roman"/>
          <w:b/>
          <w:bCs/>
          <w:sz w:val="28"/>
          <w:szCs w:val="28"/>
        </w:rPr>
        <w:t>Раздел 2. Сопротивление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пройден, прошу пройти по данной ссылке </w:t>
      </w:r>
      <w:r w:rsidRPr="00645918">
        <w:rPr>
          <w:rFonts w:ascii="Times New Roman" w:hAnsi="Times New Roman" w:cs="Times New Roman"/>
          <w:color w:val="FF0000"/>
          <w:sz w:val="36"/>
          <w:szCs w:val="36"/>
        </w:rPr>
        <w:t>http://k-a-t.ru/testy_tex_mex/test_Sopromat1/level.php</w:t>
      </w:r>
    </w:p>
    <w:p w:rsidR="002A332B" w:rsidRDefault="00645918">
      <w:pPr>
        <w:rPr>
          <w:rFonts w:ascii="Times New Roman" w:hAnsi="Times New Roman" w:cs="Times New Roman"/>
          <w:sz w:val="28"/>
          <w:szCs w:val="28"/>
        </w:rPr>
      </w:pPr>
      <w:r w:rsidRPr="00645918">
        <w:rPr>
          <w:rFonts w:ascii="Times New Roman" w:hAnsi="Times New Roman" w:cs="Times New Roman"/>
          <w:sz w:val="28"/>
          <w:szCs w:val="28"/>
        </w:rPr>
        <w:t xml:space="preserve">найти тесты по разделам, </w:t>
      </w:r>
      <w:r w:rsidRPr="00645918">
        <w:rPr>
          <w:rFonts w:ascii="Times New Roman" w:hAnsi="Times New Roman" w:cs="Times New Roman"/>
          <w:color w:val="FF0000"/>
          <w:sz w:val="28"/>
          <w:szCs w:val="28"/>
        </w:rPr>
        <w:t>нажать Сопромат</w:t>
      </w:r>
      <w:r w:rsidRPr="00645918">
        <w:rPr>
          <w:rFonts w:ascii="Times New Roman" w:hAnsi="Times New Roman" w:cs="Times New Roman"/>
          <w:sz w:val="28"/>
          <w:szCs w:val="28"/>
        </w:rPr>
        <w:t>, 10 тестов по пять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918" w:rsidRPr="00645918" w:rsidRDefault="0064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скрином</w:t>
      </w:r>
      <w:proofErr w:type="spellEnd"/>
      <w:r w:rsidR="007A26E8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</w:p>
    <w:p w:rsidR="007A26E8" w:rsidRPr="00EF2821" w:rsidRDefault="007A26E8" w:rsidP="007A26E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2A332B" w:rsidRDefault="002A332B"/>
    <w:p w:rsidR="002A332B" w:rsidRDefault="002A332B"/>
    <w:p w:rsidR="002A332B" w:rsidRDefault="002A332B"/>
    <w:p w:rsidR="002A332B" w:rsidRDefault="002A332B"/>
    <w:p w:rsidR="002A332B" w:rsidRDefault="002A332B"/>
    <w:p w:rsidR="002A332B" w:rsidRDefault="002A332B"/>
    <w:p w:rsidR="002A332B" w:rsidRDefault="002A332B"/>
    <w:p w:rsidR="003900DA" w:rsidRDefault="003900DA"/>
    <w:p w:rsidR="007A26E8" w:rsidRDefault="007A26E8"/>
    <w:p w:rsidR="002A332B" w:rsidRDefault="002A332B" w:rsidP="002A332B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5БС81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2A332B" w:rsidRPr="005C5395" w:rsidTr="00174119">
        <w:tc>
          <w:tcPr>
            <w:tcW w:w="817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2A332B" w:rsidRPr="005C5395" w:rsidTr="00174119">
        <w:tc>
          <w:tcPr>
            <w:tcW w:w="817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119" w:type="dxa"/>
          </w:tcPr>
          <w:p w:rsidR="002A332B" w:rsidRDefault="002A332B" w:rsidP="001741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Прочность при динамических нагрузках</w:t>
            </w:r>
          </w:p>
          <w:p w:rsidR="002A332B" w:rsidRPr="003900DA" w:rsidRDefault="003900DA" w:rsidP="0017411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Прочность при динамических нагрузках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динамических нагрузках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Силы инерции при расчете на прочность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Динамическое напряжение, динамический коэффициент</w:t>
            </w:r>
          </w:p>
        </w:tc>
        <w:tc>
          <w:tcPr>
            <w:tcW w:w="1984" w:type="dxa"/>
          </w:tcPr>
          <w:p w:rsidR="003900DA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A332B" w:rsidRPr="005C5395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900DA" w:rsidRPr="006D2257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900DA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3900DA" w:rsidRPr="006D2257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900DA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32B" w:rsidRPr="005C5395" w:rsidTr="00174119">
        <w:tc>
          <w:tcPr>
            <w:tcW w:w="817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3119" w:type="dxa"/>
          </w:tcPr>
          <w:p w:rsidR="002A332B" w:rsidRDefault="002A332B" w:rsidP="0017411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Устойчивость сжатых стержней</w:t>
            </w:r>
          </w:p>
          <w:p w:rsidR="002A332B" w:rsidRPr="003900DA" w:rsidRDefault="003900DA" w:rsidP="0017411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0561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Темы для рассмотрения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Устойчивость сжатых стержней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Критическая сила, критическое напряжение, гибкость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Эйлера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Ясинского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стержней в зависимости от их гибкости</w:t>
            </w:r>
          </w:p>
          <w:p w:rsidR="002A332B" w:rsidRPr="002A332B" w:rsidRDefault="002A332B" w:rsidP="002A33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на устойчивость сжатых стержней</w:t>
            </w:r>
          </w:p>
          <w:p w:rsidR="002A332B" w:rsidRPr="002A332B" w:rsidRDefault="002A332B" w:rsidP="001741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0DA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2A332B" w:rsidRPr="005C5395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900DA" w:rsidRPr="006D2257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3900DA" w:rsidRDefault="003900DA" w:rsidP="0039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7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2A332B" w:rsidRPr="005C5395" w:rsidRDefault="002A332B" w:rsidP="0017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F89" w:rsidRDefault="00E56F89" w:rsidP="00E56F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56F89" w:rsidRPr="00645918" w:rsidRDefault="00E56F89" w:rsidP="00E56F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CB9">
        <w:rPr>
          <w:rFonts w:ascii="Times New Roman" w:hAnsi="Times New Roman" w:cs="Times New Roman"/>
          <w:b/>
          <w:bCs/>
          <w:sz w:val="28"/>
          <w:szCs w:val="28"/>
        </w:rPr>
        <w:t>Раздел 2. Сопротивление материалов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пройден, прошу пройти по данной ссылке </w:t>
      </w:r>
      <w:r w:rsidRPr="00645918">
        <w:rPr>
          <w:rFonts w:ascii="Times New Roman" w:hAnsi="Times New Roman" w:cs="Times New Roman"/>
          <w:color w:val="FF0000"/>
          <w:sz w:val="36"/>
          <w:szCs w:val="36"/>
        </w:rPr>
        <w:t>http://k-a-t.ru/testy_tex_mex/test_Sopromat1/level.php</w:t>
      </w:r>
    </w:p>
    <w:p w:rsidR="00E56F89" w:rsidRDefault="00E56F89" w:rsidP="00E56F89">
      <w:pPr>
        <w:rPr>
          <w:rFonts w:ascii="Times New Roman" w:hAnsi="Times New Roman" w:cs="Times New Roman"/>
          <w:sz w:val="28"/>
          <w:szCs w:val="28"/>
        </w:rPr>
      </w:pPr>
      <w:r w:rsidRPr="00645918">
        <w:rPr>
          <w:rFonts w:ascii="Times New Roman" w:hAnsi="Times New Roman" w:cs="Times New Roman"/>
          <w:sz w:val="28"/>
          <w:szCs w:val="28"/>
        </w:rPr>
        <w:t xml:space="preserve">найти тесты по разделам, </w:t>
      </w:r>
      <w:r w:rsidRPr="00645918">
        <w:rPr>
          <w:rFonts w:ascii="Times New Roman" w:hAnsi="Times New Roman" w:cs="Times New Roman"/>
          <w:color w:val="FF0000"/>
          <w:sz w:val="28"/>
          <w:szCs w:val="28"/>
        </w:rPr>
        <w:t>нажать Сопромат</w:t>
      </w:r>
      <w:r w:rsidRPr="00645918">
        <w:rPr>
          <w:rFonts w:ascii="Times New Roman" w:hAnsi="Times New Roman" w:cs="Times New Roman"/>
          <w:sz w:val="28"/>
          <w:szCs w:val="28"/>
        </w:rPr>
        <w:t>, 10 тестов по пять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F89" w:rsidRPr="00645918" w:rsidRDefault="00E56F89" w:rsidP="00E56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</w:p>
    <w:p w:rsidR="00E56F89" w:rsidRPr="00EF2821" w:rsidRDefault="00E56F89" w:rsidP="00E56F8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EF2821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EF2821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2A332B" w:rsidRDefault="002A332B"/>
    <w:sectPr w:rsidR="002A332B" w:rsidSect="008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332B"/>
    <w:rsid w:val="002A332B"/>
    <w:rsid w:val="00374644"/>
    <w:rsid w:val="003900DA"/>
    <w:rsid w:val="00645918"/>
    <w:rsid w:val="007A26E8"/>
    <w:rsid w:val="007C41A2"/>
    <w:rsid w:val="00856783"/>
    <w:rsid w:val="008B3D74"/>
    <w:rsid w:val="009E4C11"/>
    <w:rsid w:val="00E5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2020-04-16T10:04:00Z</dcterms:created>
  <dcterms:modified xsi:type="dcterms:W3CDTF">2020-04-16T10:43:00Z</dcterms:modified>
</cp:coreProperties>
</file>